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1F" w:rsidRDefault="006C3A1F" w:rsidP="006C3A1F">
      <w:pPr>
        <w:shd w:val="clear" w:color="auto" w:fill="FFFFFF"/>
        <w:spacing w:after="240" w:line="240" w:lineRule="auto"/>
        <w:outlineLvl w:val="1"/>
        <w:rPr>
          <w:rFonts w:ascii="Trebuchet MS" w:eastAsia="Times New Roman" w:hAnsi="Trebuchet MS" w:cs="Times New Roman"/>
          <w:color w:val="444444"/>
          <w:spacing w:val="-15"/>
          <w:sz w:val="42"/>
          <w:szCs w:val="42"/>
          <w:lang w:eastAsia="pl-PL"/>
        </w:rPr>
      </w:pPr>
      <w:r w:rsidRPr="006C3A1F">
        <w:rPr>
          <w:rFonts w:ascii="Trebuchet MS" w:eastAsia="Times New Roman" w:hAnsi="Trebuchet MS" w:cs="Times New Roman"/>
          <w:color w:val="3B8DBD"/>
          <w:spacing w:val="-15"/>
          <w:sz w:val="42"/>
          <w:szCs w:val="42"/>
          <w:u w:val="single"/>
          <w:lang w:eastAsia="pl-PL"/>
        </w:rPr>
        <w:t>Wydawanie duplikatów świadectw</w:t>
      </w:r>
      <w:r w:rsidR="009F17BF">
        <w:rPr>
          <w:rFonts w:ascii="Trebuchet MS" w:eastAsia="Times New Roman" w:hAnsi="Trebuchet MS" w:cs="Times New Roman"/>
          <w:color w:val="3B8DBD"/>
          <w:spacing w:val="-15"/>
          <w:sz w:val="42"/>
          <w:szCs w:val="42"/>
          <w:u w:val="single"/>
          <w:lang w:eastAsia="pl-PL"/>
        </w:rPr>
        <w:t>,</w:t>
      </w:r>
      <w:r w:rsidRPr="006C3A1F">
        <w:rPr>
          <w:rFonts w:ascii="Trebuchet MS" w:eastAsia="Times New Roman" w:hAnsi="Trebuchet MS" w:cs="Times New Roman"/>
          <w:color w:val="3B8DBD"/>
          <w:spacing w:val="-15"/>
          <w:sz w:val="42"/>
          <w:szCs w:val="42"/>
          <w:u w:val="single"/>
          <w:lang w:eastAsia="pl-PL"/>
        </w:rPr>
        <w:t xml:space="preserve"> dyplomów</w:t>
      </w:r>
    </w:p>
    <w:p w:rsidR="006C3A1F" w:rsidRPr="006C3A1F" w:rsidRDefault="006C3A1F" w:rsidP="006C3A1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C3A1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Wymagane dokumenty:</w:t>
      </w:r>
    </w:p>
    <w:p w:rsidR="006C3A1F" w:rsidRPr="006C3A1F" w:rsidRDefault="006C3A1F" w:rsidP="006C3A1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przypadku utraty świadectwa lub dyplomu należy złożyć następujące dokumenty:</w:t>
      </w:r>
    </w:p>
    <w:p w:rsidR="006C3A1F" w:rsidRPr="006C3A1F" w:rsidRDefault="006C3A1F" w:rsidP="006C3A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gramStart"/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wniosek</w:t>
      </w:r>
      <w:proofErr w:type="gramEnd"/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 wydanie duplikatu (załącznik </w:t>
      </w:r>
      <w:r w:rsidR="0054150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nr 1</w:t>
      </w:r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),</w:t>
      </w:r>
    </w:p>
    <w:p w:rsidR="006C3A1F" w:rsidRPr="006C3A1F" w:rsidRDefault="006C3A1F" w:rsidP="006C3A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gramStart"/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kserokopię</w:t>
      </w:r>
      <w:proofErr w:type="gramEnd"/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dokumentu, jeżeli jest w posiadaniu wnioskodawcy.</w:t>
      </w:r>
    </w:p>
    <w:p w:rsidR="006C3A1F" w:rsidRPr="006C3A1F" w:rsidRDefault="006C3A1F" w:rsidP="006C3A1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C3A1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Miejsce złożenia dokumentów i osoby odpowiedzialne za załatwienie </w:t>
      </w:r>
      <w:bookmarkStart w:id="0" w:name="_GoBack"/>
      <w:bookmarkEnd w:id="0"/>
      <w:r w:rsidRPr="006C3A1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sprawy:</w:t>
      </w:r>
    </w:p>
    <w:p w:rsidR="006C3A1F" w:rsidRPr="006C3A1F" w:rsidRDefault="006C3A1F" w:rsidP="006C3A1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Dokumenty można złożyć osobiście w sekretariacie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Szkoły </w:t>
      </w:r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lub przekazać drogą pocztową (adresy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 niżej):</w:t>
      </w:r>
    </w:p>
    <w:p w:rsidR="006C3A1F" w:rsidRPr="006C3A1F" w:rsidRDefault="006C3A1F" w:rsidP="006C3A1F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C3A1F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Szkoła Policealna im. prof. Zbigniewa Religi w Olsztynie </w:t>
      </w:r>
    </w:p>
    <w:p w:rsidR="006C3A1F" w:rsidRPr="006C3A1F" w:rsidRDefault="006C3A1F" w:rsidP="006C3A1F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proofErr w:type="gramStart"/>
      <w:r w:rsidRPr="006C3A1F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ul</w:t>
      </w:r>
      <w:proofErr w:type="gramEnd"/>
      <w:r w:rsidRPr="006C3A1F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. Mariańska 3A, 10-052 Olsztyn</w:t>
      </w:r>
    </w:p>
    <w:p w:rsidR="006C3A1F" w:rsidRPr="006C3A1F" w:rsidRDefault="006C3A1F" w:rsidP="006C3A1F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C3A1F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Anna Kowalska tel. 89 527-44-62 wew. 21</w:t>
      </w:r>
    </w:p>
    <w:p w:rsidR="006C3A1F" w:rsidRPr="006C3A1F" w:rsidRDefault="006C3A1F" w:rsidP="006C3A1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6C3A1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Termin i sposób załatwienia sprawy:</w:t>
      </w:r>
    </w:p>
    <w:p w:rsidR="006C3A1F" w:rsidRPr="006C3A1F" w:rsidRDefault="006C3A1F" w:rsidP="009F17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gramStart"/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jeżeli</w:t>
      </w:r>
      <w:proofErr w:type="gramEnd"/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przedłożony wniosek zawiera wymagane informacje, a dokumentacja niezbędna do wystawienia duplikatu znajduje się w zasobach archiwalnych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Szkoły Policealnej im. prof. Zbigniewa Religi w Olsztynie</w:t>
      </w:r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duplikat wydaje się bez zbędnej zwłoki nie później jednak niż w ciągu 1 miesiąca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 daty otrzymania wniosku,</w:t>
      </w:r>
    </w:p>
    <w:p w:rsidR="006C3A1F" w:rsidRPr="006C3A1F" w:rsidRDefault="006C3A1F" w:rsidP="009F17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gramStart"/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</w:t>
      </w:r>
      <w:proofErr w:type="gramEnd"/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duplikacie nie umieszcza się fotografii</w:t>
      </w:r>
      <w:r w:rsidR="009F17B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6C3A1F" w:rsidRPr="006C3A1F" w:rsidRDefault="006C3A1F" w:rsidP="006C3A1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C3A1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Opłata:</w:t>
      </w:r>
    </w:p>
    <w:p w:rsidR="006C3A1F" w:rsidRDefault="006C3A1F" w:rsidP="009F17BF">
      <w:pPr>
        <w:shd w:val="clear" w:color="auto" w:fill="FFFFFF"/>
        <w:spacing w:before="100" w:beforeAutospacing="1" w:after="24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Zgodnie z § 24 i § 29 ust. 3 rozporządzenia Ministra Edukacji Narodowej z dnia 27 sierpnia 2019 r. w sprawie świadectw, dyplomów państwowych i innych druków szkolnych, za wydanie duplikatu świadectwa, dyplomu pobiera się opłatę w wysokości równej kwocie opłaty skarbowej od legalizacji dokumentu. Opłata ta wynosi </w:t>
      </w:r>
      <w:r w:rsidRPr="006C3A1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26,00 zł. </w:t>
      </w:r>
    </w:p>
    <w:p w:rsidR="009F17BF" w:rsidRDefault="009F17BF" w:rsidP="006C3A1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Opłatę należy uiścić na konto:</w:t>
      </w:r>
    </w:p>
    <w:p w:rsidR="006C3A1F" w:rsidRDefault="006C3A1F" w:rsidP="006C3A1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Szkoła Policealna im. prof. Zbigniewa Religi w Olsztynie </w:t>
      </w:r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6C3A1F" w:rsidRDefault="006C3A1F" w:rsidP="006C3A1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Numer konta </w:t>
      </w:r>
      <w:r w:rsidRPr="006C3A1F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77 1090 2718 0000 0001 4650 1318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:rsidR="006C3A1F" w:rsidRPr="006C3A1F" w:rsidRDefault="006C3A1F" w:rsidP="006C3A1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C3A1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Sposób przekazania informacji o załatwieniu sprawy:</w:t>
      </w:r>
    </w:p>
    <w:p w:rsidR="00A6283B" w:rsidRDefault="006C3A1F" w:rsidP="00123955">
      <w:pPr>
        <w:shd w:val="clear" w:color="auto" w:fill="FFFFFF"/>
        <w:spacing w:before="100" w:beforeAutospacing="1" w:after="240" w:line="240" w:lineRule="auto"/>
      </w:pPr>
      <w:r w:rsidRPr="006C3A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Duplikat przesyłany jest drogą pocztową na wskazany we wniosku adres lub może być odebrany osobiście przez wnioskodawcę.</w:t>
      </w:r>
    </w:p>
    <w:sectPr w:rsidR="00A6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67E"/>
    <w:multiLevelType w:val="multilevel"/>
    <w:tmpl w:val="F3966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B676F"/>
    <w:multiLevelType w:val="multilevel"/>
    <w:tmpl w:val="B5D2E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9499A"/>
    <w:multiLevelType w:val="multilevel"/>
    <w:tmpl w:val="BE38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C3334"/>
    <w:multiLevelType w:val="multilevel"/>
    <w:tmpl w:val="115AF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F56A2"/>
    <w:multiLevelType w:val="multilevel"/>
    <w:tmpl w:val="755A9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54D99"/>
    <w:multiLevelType w:val="multilevel"/>
    <w:tmpl w:val="3CB8D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F7C54"/>
    <w:multiLevelType w:val="multilevel"/>
    <w:tmpl w:val="FD36A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B464A"/>
    <w:multiLevelType w:val="hybridMultilevel"/>
    <w:tmpl w:val="3F680858"/>
    <w:lvl w:ilvl="0" w:tplc="41D8768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93740FC"/>
    <w:multiLevelType w:val="multilevel"/>
    <w:tmpl w:val="ABC8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331144"/>
    <w:multiLevelType w:val="multilevel"/>
    <w:tmpl w:val="2F4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33AC5"/>
    <w:multiLevelType w:val="multilevel"/>
    <w:tmpl w:val="C94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044DF9"/>
    <w:multiLevelType w:val="multilevel"/>
    <w:tmpl w:val="31FC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2362D5"/>
    <w:multiLevelType w:val="multilevel"/>
    <w:tmpl w:val="8156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1F"/>
    <w:rsid w:val="00024B61"/>
    <w:rsid w:val="00123955"/>
    <w:rsid w:val="00541506"/>
    <w:rsid w:val="005D2C55"/>
    <w:rsid w:val="006C3A1F"/>
    <w:rsid w:val="009F17BF"/>
    <w:rsid w:val="00A6283B"/>
    <w:rsid w:val="00E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0FFB"/>
  <w15:chartTrackingRefBased/>
  <w15:docId w15:val="{AC213FC0-18C4-4F77-AC75-1D23DF16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3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3A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3A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3A1F"/>
    <w:rPr>
      <w:b/>
      <w:bCs/>
    </w:rPr>
  </w:style>
  <w:style w:type="paragraph" w:styleId="Akapitzlist">
    <w:name w:val="List Paragraph"/>
    <w:basedOn w:val="Normalny"/>
    <w:uiPriority w:val="34"/>
    <w:qFormat/>
    <w:rsid w:val="006C3A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2021-09-29T07:52:00Z</cp:lastPrinted>
  <dcterms:created xsi:type="dcterms:W3CDTF">2021-09-29T07:40:00Z</dcterms:created>
  <dcterms:modified xsi:type="dcterms:W3CDTF">2021-09-29T09:28:00Z</dcterms:modified>
</cp:coreProperties>
</file>